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31" w:rsidRDefault="00440C2E" w:rsidP="00440C2E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9B135A">
        <w:rPr>
          <w:rFonts w:ascii="Times New Roman" w:hAnsi="Times New Roman" w:cs="Times New Roman"/>
          <w:b/>
          <w:sz w:val="36"/>
        </w:rPr>
        <w:t>Рабочий лист по математике</w:t>
      </w:r>
    </w:p>
    <w:p w:rsidR="00440C2E" w:rsidRPr="00633531" w:rsidRDefault="004D0AD6" w:rsidP="00440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3531">
        <w:rPr>
          <w:rFonts w:ascii="Times New Roman" w:hAnsi="Times New Roman" w:cs="Times New Roman"/>
          <w:sz w:val="24"/>
          <w:szCs w:val="24"/>
        </w:rPr>
        <w:t>1 вариант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F61BDB">
        <w:rPr>
          <w:rFonts w:ascii="Times New Roman" w:hAnsi="Times New Roman" w:cs="Times New Roman"/>
          <w:b/>
          <w:sz w:val="28"/>
        </w:rPr>
        <w:t xml:space="preserve">Учитель </w:t>
      </w:r>
      <w:r w:rsidRPr="00F61BDB">
        <w:rPr>
          <w:rFonts w:ascii="Times New Roman" w:hAnsi="Times New Roman" w:cs="Times New Roman"/>
          <w:sz w:val="28"/>
          <w:u w:val="single"/>
        </w:rPr>
        <w:t xml:space="preserve">Наталья Сергеевна Лебедева   </w:t>
      </w:r>
      <w:r w:rsidRPr="00F61BDB">
        <w:rPr>
          <w:rFonts w:ascii="Times New Roman" w:hAnsi="Times New Roman" w:cs="Times New Roman"/>
          <w:sz w:val="28"/>
        </w:rPr>
        <w:t xml:space="preserve">   Дата ___</w:t>
      </w:r>
      <w:r w:rsidRPr="00F61BDB">
        <w:rPr>
          <w:rFonts w:ascii="Times New Roman" w:hAnsi="Times New Roman" w:cs="Times New Roman"/>
          <w:sz w:val="28"/>
          <w:u w:val="single"/>
        </w:rPr>
        <w:t>19 марта 2019г.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Ученика(</w:t>
      </w:r>
      <w:proofErr w:type="spellStart"/>
      <w:r w:rsidRPr="00F61BDB">
        <w:rPr>
          <w:rFonts w:ascii="Times New Roman" w:hAnsi="Times New Roman" w:cs="Times New Roman"/>
          <w:b/>
          <w:sz w:val="28"/>
        </w:rPr>
        <w:t>цы</w:t>
      </w:r>
      <w:proofErr w:type="spellEnd"/>
      <w:r w:rsidRPr="00F61BDB">
        <w:rPr>
          <w:rFonts w:ascii="Times New Roman" w:hAnsi="Times New Roman" w:cs="Times New Roman"/>
          <w:b/>
          <w:sz w:val="28"/>
        </w:rPr>
        <w:t>)_________5</w:t>
      </w:r>
      <w:r w:rsidR="009B135A">
        <w:rPr>
          <w:rFonts w:ascii="Times New Roman" w:hAnsi="Times New Roman" w:cs="Times New Roman"/>
          <w:b/>
          <w:sz w:val="28"/>
        </w:rPr>
        <w:t xml:space="preserve">________класса; </w:t>
      </w:r>
      <w:r w:rsidRPr="00F61BDB">
        <w:rPr>
          <w:rFonts w:ascii="Times New Roman" w:hAnsi="Times New Roman" w:cs="Times New Roman"/>
          <w:b/>
          <w:sz w:val="28"/>
        </w:rPr>
        <w:t>Фамилия, имя__________________</w:t>
      </w:r>
      <w:r w:rsidR="00F61BDB">
        <w:rPr>
          <w:rFonts w:ascii="Times New Roman" w:hAnsi="Times New Roman" w:cs="Times New Roman"/>
          <w:b/>
          <w:sz w:val="28"/>
        </w:rPr>
        <w:t>___</w:t>
      </w:r>
      <w:r w:rsidR="009B135A">
        <w:rPr>
          <w:rFonts w:ascii="Times New Roman" w:hAnsi="Times New Roman" w:cs="Times New Roman"/>
          <w:b/>
          <w:sz w:val="28"/>
        </w:rPr>
        <w:t>___</w:t>
      </w:r>
    </w:p>
    <w:p w:rsid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Тема урока «___________________________</w:t>
      </w:r>
      <w:r w:rsidR="00F61BDB">
        <w:rPr>
          <w:rFonts w:ascii="Times New Roman" w:hAnsi="Times New Roman" w:cs="Times New Roman"/>
          <w:b/>
          <w:sz w:val="28"/>
        </w:rPr>
        <w:t>_______________________</w:t>
      </w:r>
      <w:r w:rsidRPr="00F61BDB">
        <w:rPr>
          <w:rFonts w:ascii="Times New Roman" w:hAnsi="Times New Roman" w:cs="Times New Roman"/>
          <w:b/>
          <w:sz w:val="28"/>
        </w:rPr>
        <w:t>____________</w:t>
      </w:r>
    </w:p>
    <w:p w:rsidR="00440C2E" w:rsidRPr="00F61BDB" w:rsidRDefault="00F61BDB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</w:t>
      </w:r>
      <w:r w:rsidR="00440C2E" w:rsidRPr="00F61BDB">
        <w:rPr>
          <w:rFonts w:ascii="Times New Roman" w:hAnsi="Times New Roman" w:cs="Times New Roman"/>
          <w:b/>
          <w:sz w:val="28"/>
        </w:rPr>
        <w:t>»</w:t>
      </w:r>
    </w:p>
    <w:p w:rsidR="00440C2E" w:rsidRDefault="00440C2E" w:rsidP="00F61BDB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Цель урока:____________________________________________________________________</w:t>
      </w:r>
    </w:p>
    <w:p w:rsidR="00F61BDB" w:rsidRPr="00F61BDB" w:rsidRDefault="00F61BDB" w:rsidP="00F61BDB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__________________________________________________________________________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Задачи урока: 1.________________________________________________________;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 xml:space="preserve">                           2.________________________________________________________;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 xml:space="preserve">                           3.________________________________________________________.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Гипотеза:</w:t>
      </w:r>
      <w:r w:rsidR="00633531">
        <w:rPr>
          <w:rFonts w:ascii="Times New Roman" w:hAnsi="Times New Roman" w:cs="Times New Roman"/>
          <w:b/>
          <w:sz w:val="28"/>
        </w:rPr>
        <w:t xml:space="preserve"> </w:t>
      </w:r>
      <w:r w:rsidRPr="00F61BDB">
        <w:rPr>
          <w:rFonts w:ascii="Times New Roman" w:hAnsi="Times New Roman" w:cs="Times New Roman"/>
          <w:b/>
          <w:noProof/>
          <w:sz w:val="28"/>
          <w:lang w:eastAsia="ru-RU"/>
        </w:rPr>
        <w:t>при умножении десятичной дроби на ________________ и т.д. запятая сдвигается ______________ на 1,2,3 и т.д. ц</w:t>
      </w:r>
      <w:r w:rsidR="00A961C6">
        <w:rPr>
          <w:rFonts w:ascii="Times New Roman" w:hAnsi="Times New Roman" w:cs="Times New Roman"/>
          <w:b/>
          <w:noProof/>
          <w:sz w:val="28"/>
          <w:lang w:eastAsia="ru-RU"/>
        </w:rPr>
        <w:t>и</w:t>
      </w:r>
      <w:r w:rsidRPr="00F61BDB">
        <w:rPr>
          <w:rFonts w:ascii="Times New Roman" w:hAnsi="Times New Roman" w:cs="Times New Roman"/>
          <w:b/>
          <w:noProof/>
          <w:sz w:val="28"/>
          <w:lang w:eastAsia="ru-RU"/>
        </w:rPr>
        <w:t>фры.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40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1.</w:t>
      </w: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61BDB">
        <w:rPr>
          <w:rFonts w:ascii="Times New Roman" w:hAnsi="Times New Roman" w:cs="Times New Roman"/>
          <w:sz w:val="28"/>
        </w:rPr>
        <w:t>Вставьте в текст пропущенные слова. Для этого найдите значения выражений в правом столбце таблицы и установите соответствие ответам в тексте.</w:t>
      </w:r>
    </w:p>
    <w:tbl>
      <w:tblPr>
        <w:tblStyle w:val="a3"/>
        <w:tblW w:w="10910" w:type="dxa"/>
        <w:tblLook w:val="04A0"/>
      </w:tblPr>
      <w:tblGrid>
        <w:gridCol w:w="6941"/>
        <w:gridCol w:w="3969"/>
      </w:tblGrid>
      <w:tr w:rsidR="00440C2E" w:rsidTr="00F61BDB">
        <w:tc>
          <w:tcPr>
            <w:tcW w:w="6941" w:type="dxa"/>
          </w:tcPr>
          <w:p w:rsidR="00440C2E" w:rsidRPr="00241976" w:rsidRDefault="00F61BDB" w:rsidP="00440C2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Азии уже во 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н.э.</w:t>
            </w:r>
            <w:r w:rsidR="00633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C2E" w:rsidRPr="00241976">
              <w:rPr>
                <w:rFonts w:ascii="Times New Roman" w:hAnsi="Times New Roman" w:cs="Times New Roman"/>
                <w:sz w:val="24"/>
                <w:szCs w:val="24"/>
              </w:rPr>
              <w:t xml:space="preserve">существовала </w:t>
            </w:r>
            <w:r w:rsidRPr="00F61BDB"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>32</w:t>
            </w:r>
            <w:r w:rsidR="00633531"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 </w:t>
            </w:r>
            <w:r w:rsidR="00440C2E" w:rsidRPr="00241976">
              <w:rPr>
                <w:rFonts w:ascii="Times New Roman" w:hAnsi="Times New Roman" w:cs="Times New Roman"/>
                <w:sz w:val="24"/>
                <w:szCs w:val="24"/>
              </w:rPr>
              <w:t>мер длины.</w:t>
            </w:r>
          </w:p>
          <w:p w:rsidR="00D92706" w:rsidRPr="004D0AD6" w:rsidRDefault="00D92706" w:rsidP="004D0AD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Изобретателем </w:t>
            </w:r>
            <w:r w:rsidR="00F61BDB"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4125  </w:t>
            </w:r>
            <w:r w:rsidR="00440C2E"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в Европе </w:t>
            </w: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считают С. </w:t>
            </w:r>
            <w:proofErr w:type="spellStart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Стевина</w:t>
            </w:r>
            <w:proofErr w:type="spellEnd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</w:t>
            </w:r>
            <w:r w:rsidR="00440C2E" w:rsidRPr="00D927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 конце XVI </w:t>
            </w:r>
            <w:proofErr w:type="gramStart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. заново их открыл</w:t>
            </w:r>
            <w:r w:rsidR="00440C2E"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0C2E" w:rsidRPr="00D92706" w:rsidRDefault="00D92706" w:rsidP="009B135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40C2E"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 1617г. шотландский математик Джон Непер предложил отделять десятичные знаки от целого числа либо запятой, либо</w:t>
            </w:r>
            <w:r w:rsidR="00633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AD6"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>703</w:t>
            </w:r>
            <w:r w:rsidR="00440C2E" w:rsidRPr="00D927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BDB" w:rsidRDefault="004D0AD6" w:rsidP="00440C2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   635</w:t>
            </w:r>
            <w:r w:rsidR="00440C2E" w:rsidRPr="002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десятичных дробей предложил Иог</w:t>
            </w:r>
            <w:r w:rsidR="00F61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анн Кеплер. </w:t>
            </w:r>
          </w:p>
          <w:p w:rsidR="00440C2E" w:rsidRPr="004D0AD6" w:rsidRDefault="00440C2E" w:rsidP="004D0A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AD6" w:rsidRPr="00F61BDB" w:rsidRDefault="004D0AD6" w:rsidP="00F61BD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2100 </w:t>
            </w: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в записи дробе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впервые встречается в 1592г.</w:t>
            </w:r>
          </w:p>
        </w:tc>
        <w:tc>
          <w:tcPr>
            <w:tcW w:w="3969" w:type="dxa"/>
          </w:tcPr>
          <w:p w:rsidR="00F61BDB" w:rsidRPr="004D0AD6" w:rsidRDefault="00440C2E" w:rsidP="004D0AD6">
            <w:pPr>
              <w:spacing w:line="60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3,2*10=</w:t>
            </w:r>
            <w:r w:rsidR="00F61BDB" w:rsidRPr="004D0AD6">
              <w:rPr>
                <w:rFonts w:ascii="Times New Roman" w:hAnsi="Times New Roman" w:cs="Times New Roman"/>
                <w:sz w:val="28"/>
                <w:szCs w:val="32"/>
              </w:rPr>
              <w:t>десятичная система</w:t>
            </w:r>
          </w:p>
          <w:p w:rsidR="00F61BDB" w:rsidRPr="004D0AD6" w:rsidRDefault="00440C2E" w:rsidP="004D0AD6">
            <w:pPr>
              <w:spacing w:line="60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7,03*100=</w:t>
            </w:r>
            <w:r w:rsidR="004D0AD6" w:rsidRPr="004D0AD6">
              <w:rPr>
                <w:rFonts w:ascii="Times New Roman" w:hAnsi="Times New Roman" w:cs="Times New Roman"/>
                <w:sz w:val="32"/>
                <w:szCs w:val="32"/>
              </w:rPr>
              <w:t>точкой</w:t>
            </w:r>
          </w:p>
          <w:p w:rsidR="004D0AD6" w:rsidRPr="004D0AD6" w:rsidRDefault="00F61BDB" w:rsidP="004D0AD6">
            <w:pPr>
              <w:spacing w:line="60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2,1*1000=</w:t>
            </w:r>
            <w:r w:rsidRPr="004D0AD6">
              <w:rPr>
                <w:rFonts w:ascii="Times New Roman" w:hAnsi="Times New Roman" w:cs="Times New Roman"/>
                <w:sz w:val="32"/>
                <w:szCs w:val="32"/>
              </w:rPr>
              <w:t xml:space="preserve"> Запятая</w:t>
            </w:r>
          </w:p>
          <w:p w:rsidR="00440C2E" w:rsidRDefault="004D0AD6" w:rsidP="004D0AD6">
            <w:pPr>
              <w:spacing w:line="600" w:lineRule="auto"/>
              <w:rPr>
                <w:rFonts w:ascii="Times New Roman" w:hAnsi="Times New Roman" w:cs="Times New Roman"/>
                <w:sz w:val="20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4,125*1000=</w:t>
            </w:r>
            <w:r w:rsidRPr="004D0AD6">
              <w:rPr>
                <w:rFonts w:ascii="Times New Roman" w:hAnsi="Times New Roman" w:cs="Times New Roman"/>
                <w:sz w:val="20"/>
                <w:szCs w:val="32"/>
              </w:rPr>
              <w:t>десятичных дробей</w:t>
            </w:r>
          </w:p>
          <w:p w:rsidR="004D0AD6" w:rsidRPr="004D0AD6" w:rsidRDefault="004D0AD6" w:rsidP="004D0AD6">
            <w:pPr>
              <w:spacing w:line="600" w:lineRule="auto"/>
              <w:rPr>
                <w:rFonts w:ascii="Times New Roman" w:hAnsi="Times New Roman" w:cs="Times New Roman"/>
                <w:sz w:val="20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6,35*100=</w:t>
            </w:r>
            <w:r w:rsidRPr="004D0AD6">
              <w:rPr>
                <w:rFonts w:ascii="Times New Roman" w:hAnsi="Times New Roman" w:cs="Times New Roman"/>
                <w:sz w:val="24"/>
                <w:szCs w:val="32"/>
              </w:rPr>
              <w:t>Современную запись</w:t>
            </w:r>
          </w:p>
        </w:tc>
      </w:tr>
    </w:tbl>
    <w:p w:rsidR="00440C2E" w:rsidRDefault="00440C2E" w:rsidP="00440C2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440C2E" w:rsidRPr="00C72495" w:rsidRDefault="00440C2E" w:rsidP="00C72495">
      <w:pPr>
        <w:rPr>
          <w:rFonts w:ascii="Times New Roman" w:hAnsi="Times New Roman" w:cs="Times New Roman"/>
          <w:sz w:val="24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2</w:t>
      </w:r>
    </w:p>
    <w:p w:rsidR="00440C2E" w:rsidRPr="00C874A3" w:rsidRDefault="00C72495" w:rsidP="00440C2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Проанализируйте данные выражения</w:t>
      </w:r>
      <w:r w:rsidR="00440C2E"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5318" w:type="dxa"/>
        <w:jc w:val="center"/>
        <w:tblLook w:val="04A0"/>
      </w:tblPr>
      <w:tblGrid>
        <w:gridCol w:w="2693"/>
        <w:gridCol w:w="2625"/>
      </w:tblGrid>
      <w:tr w:rsidR="00C72495" w:rsidTr="00C72495">
        <w:trPr>
          <w:trHeight w:val="2015"/>
          <w:jc w:val="center"/>
        </w:trPr>
        <w:tc>
          <w:tcPr>
            <w:tcW w:w="2693" w:type="dxa"/>
            <w:vAlign w:val="center"/>
          </w:tcPr>
          <w:p w:rsidR="00C72495" w:rsidRDefault="00C72495" w:rsidP="009B135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123*0,1=12,3</w:t>
            </w:r>
          </w:p>
          <w:p w:rsidR="00C72495" w:rsidRDefault="00C72495" w:rsidP="009B135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123*0,01=1,23</w:t>
            </w:r>
          </w:p>
          <w:p w:rsidR="00C72495" w:rsidRDefault="00C72495" w:rsidP="009B135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123*0,001=0,123</w:t>
            </w:r>
          </w:p>
        </w:tc>
        <w:tc>
          <w:tcPr>
            <w:tcW w:w="2625" w:type="dxa"/>
          </w:tcPr>
          <w:p w:rsidR="00C72495" w:rsidRDefault="00C72495" w:rsidP="009B135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12,3*0,1=1,23</w:t>
            </w:r>
          </w:p>
          <w:p w:rsidR="00C72495" w:rsidRDefault="00C72495" w:rsidP="009B135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12,3*0,01=0,123</w:t>
            </w:r>
          </w:p>
          <w:p w:rsidR="00C72495" w:rsidRDefault="00C72495" w:rsidP="009B135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12,3*0,001=0,0123</w:t>
            </w:r>
          </w:p>
        </w:tc>
      </w:tr>
    </w:tbl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40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3</w:t>
      </w:r>
    </w:p>
    <w:p w:rsidR="00440C2E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№916 Выполните умножение в столбик и </w:t>
      </w:r>
      <w:r w:rsidR="00C72495">
        <w:rPr>
          <w:rFonts w:ascii="Times New Roman" w:hAnsi="Times New Roman" w:cs="Times New Roman"/>
          <w:sz w:val="28"/>
        </w:rPr>
        <w:t>поставьте запятую в ответе на свое место</w:t>
      </w:r>
      <w:r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10548" w:type="dxa"/>
        <w:tblLook w:val="04A0"/>
      </w:tblPr>
      <w:tblGrid>
        <w:gridCol w:w="5274"/>
        <w:gridCol w:w="5274"/>
      </w:tblGrid>
      <w:tr w:rsidR="00440C2E" w:rsidTr="009B135A">
        <w:trPr>
          <w:trHeight w:val="2983"/>
        </w:trPr>
        <w:tc>
          <w:tcPr>
            <w:tcW w:w="5274" w:type="dxa"/>
          </w:tcPr>
          <w:p w:rsidR="00440C2E" w:rsidRDefault="00440C2E" w:rsidP="00440C2E">
            <w:pPr>
              <w:pStyle w:val="a4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4,6*0,1=</w:t>
            </w:r>
            <w:r w:rsidR="00A87067">
              <w:rPr>
                <w:rFonts w:ascii="Times New Roman" w:hAnsi="Times New Roman" w:cs="Times New Roman"/>
                <w:sz w:val="28"/>
              </w:rPr>
              <w:t>046</w:t>
            </w:r>
          </w:p>
          <w:p w:rsidR="00440C2E" w:rsidRDefault="00440C2E" w:rsidP="009B135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440C2E" w:rsidRPr="00B253CF" w:rsidRDefault="00440C2E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440C2E" w:rsidRPr="00B253CF" w:rsidRDefault="00440C2E" w:rsidP="00440C2E">
            <w:pPr>
              <w:pStyle w:val="a4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35,1*0,01=</w:t>
            </w:r>
            <w:r w:rsidR="00A87067">
              <w:rPr>
                <w:rFonts w:ascii="Times New Roman" w:hAnsi="Times New Roman" w:cs="Times New Roman"/>
                <w:sz w:val="28"/>
              </w:rPr>
              <w:t>0351</w:t>
            </w:r>
          </w:p>
          <w:p w:rsidR="00440C2E" w:rsidRDefault="00440C2E" w:rsidP="009B135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440C2E" w:rsidRPr="00B253CF" w:rsidRDefault="00440C2E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440C2E" w:rsidRDefault="00440C2E" w:rsidP="00440C2E">
            <w:pPr>
              <w:pStyle w:val="a4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436*0,001=</w:t>
            </w:r>
            <w:r w:rsidR="00A87067">
              <w:rPr>
                <w:rFonts w:ascii="Times New Roman" w:hAnsi="Times New Roman" w:cs="Times New Roman"/>
                <w:sz w:val="28"/>
              </w:rPr>
              <w:t>0436</w:t>
            </w:r>
          </w:p>
          <w:p w:rsidR="00440C2E" w:rsidRDefault="00440C2E" w:rsidP="009B135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440C2E" w:rsidRPr="00B253CF" w:rsidRDefault="00440C2E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74" w:type="dxa"/>
          </w:tcPr>
          <w:p w:rsidR="00440C2E" w:rsidRPr="00B253CF" w:rsidRDefault="00440C2E" w:rsidP="00440C2E">
            <w:pPr>
              <w:pStyle w:val="a4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B253CF">
              <w:rPr>
                <w:rFonts w:ascii="Times New Roman" w:hAnsi="Times New Roman" w:cs="Times New Roman"/>
                <w:sz w:val="28"/>
              </w:rPr>
              <w:t>729*0,0001=</w:t>
            </w:r>
            <w:r w:rsidR="00A87067">
              <w:rPr>
                <w:rFonts w:ascii="Times New Roman" w:hAnsi="Times New Roman" w:cs="Times New Roman"/>
                <w:sz w:val="28"/>
              </w:rPr>
              <w:t>00729</w:t>
            </w:r>
          </w:p>
          <w:p w:rsidR="00440C2E" w:rsidRDefault="00440C2E" w:rsidP="009B135A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</w:rPr>
            </w:pPr>
          </w:p>
          <w:p w:rsidR="00440C2E" w:rsidRPr="00B253CF" w:rsidRDefault="00440C2E" w:rsidP="009B135A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</w:rPr>
            </w:pPr>
          </w:p>
          <w:p w:rsidR="00440C2E" w:rsidRDefault="00440C2E" w:rsidP="00440C2E">
            <w:pPr>
              <w:pStyle w:val="a4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6,58*0,1=</w:t>
            </w:r>
            <w:r w:rsidR="00A87067">
              <w:rPr>
                <w:rFonts w:ascii="Times New Roman" w:hAnsi="Times New Roman" w:cs="Times New Roman"/>
                <w:sz w:val="28"/>
              </w:rPr>
              <w:t>0658</w:t>
            </w:r>
          </w:p>
          <w:p w:rsidR="00440C2E" w:rsidRDefault="00440C2E" w:rsidP="009B135A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440C2E" w:rsidRPr="00B253CF" w:rsidRDefault="00440C2E" w:rsidP="009B135A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440C2E" w:rsidRDefault="00440C2E" w:rsidP="00440C2E">
            <w:pPr>
              <w:pStyle w:val="a4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6,58*0,001=</w:t>
            </w:r>
            <w:r w:rsidR="00A87067">
              <w:rPr>
                <w:rFonts w:ascii="Times New Roman" w:hAnsi="Times New Roman" w:cs="Times New Roman"/>
                <w:sz w:val="28"/>
              </w:rPr>
              <w:t>000658</w:t>
            </w:r>
          </w:p>
          <w:p w:rsidR="00440C2E" w:rsidRPr="00B253CF" w:rsidRDefault="00440C2E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40C2E" w:rsidRDefault="00440C2E" w:rsidP="00440C2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440C2E" w:rsidRPr="00F61BDB" w:rsidRDefault="00440C2E" w:rsidP="00440C2E">
      <w:pPr>
        <w:spacing w:line="240" w:lineRule="auto"/>
        <w:jc w:val="both"/>
        <w:rPr>
          <w:rFonts w:ascii="Times New Roman" w:hAnsi="Times New Roman" w:cs="Times New Roman"/>
          <w:b/>
          <w:sz w:val="40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4</w:t>
      </w:r>
    </w:p>
    <w:p w:rsidR="00440C2E" w:rsidRPr="00A074C3" w:rsidRDefault="00440C2E" w:rsidP="00440C2E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074C3">
        <w:rPr>
          <w:rFonts w:ascii="Times New Roman" w:hAnsi="Times New Roman" w:cs="Times New Roman"/>
          <w:sz w:val="28"/>
        </w:rPr>
        <w:t>Выполните вычисления.</w:t>
      </w:r>
    </w:p>
    <w:tbl>
      <w:tblPr>
        <w:tblStyle w:val="a3"/>
        <w:tblW w:w="0" w:type="auto"/>
        <w:tblLook w:val="04A0"/>
      </w:tblPr>
      <w:tblGrid>
        <w:gridCol w:w="5228"/>
        <w:gridCol w:w="5228"/>
      </w:tblGrid>
      <w:tr w:rsidR="00440C2E" w:rsidTr="009B135A">
        <w:tc>
          <w:tcPr>
            <w:tcW w:w="5228" w:type="dxa"/>
            <w:vAlign w:val="center"/>
          </w:tcPr>
          <w:p w:rsidR="00440C2E" w:rsidRDefault="00440C2E" w:rsidP="009B135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 вариант</w:t>
            </w:r>
          </w:p>
          <w:p w:rsidR="00440C2E" w:rsidRDefault="00440C2E" w:rsidP="00B94338">
            <w:pPr>
              <w:pStyle w:val="a4"/>
              <w:numPr>
                <w:ilvl w:val="0"/>
                <w:numId w:val="3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12,36*10=</w:t>
            </w:r>
          </w:p>
          <w:p w:rsidR="00440C2E" w:rsidRDefault="003C1B90" w:rsidP="00B94338">
            <w:pPr>
              <w:pStyle w:val="a4"/>
              <w:numPr>
                <w:ilvl w:val="0"/>
                <w:numId w:val="3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1,6*0,1</w:t>
            </w:r>
            <w:r w:rsidR="00440C2E">
              <w:rPr>
                <w:rFonts w:ascii="Times New Roman" w:hAnsi="Times New Roman" w:cs="Times New Roman"/>
                <w:sz w:val="28"/>
              </w:rPr>
              <w:t>=</w:t>
            </w:r>
          </w:p>
          <w:p w:rsidR="00440C2E" w:rsidRDefault="00440C2E" w:rsidP="00B94338">
            <w:pPr>
              <w:pStyle w:val="a4"/>
              <w:numPr>
                <w:ilvl w:val="0"/>
                <w:numId w:val="3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9,78*0,01=</w:t>
            </w:r>
          </w:p>
          <w:p w:rsidR="00440C2E" w:rsidRDefault="00440C2E" w:rsidP="00B94338">
            <w:pPr>
              <w:pStyle w:val="a4"/>
              <w:numPr>
                <w:ilvl w:val="0"/>
                <w:numId w:val="3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0,02*100=</w:t>
            </w:r>
          </w:p>
          <w:p w:rsidR="00440C2E" w:rsidRPr="00DC5EF3" w:rsidRDefault="003C1B90" w:rsidP="00B94338">
            <w:pPr>
              <w:pStyle w:val="a4"/>
              <w:numPr>
                <w:ilvl w:val="0"/>
                <w:numId w:val="3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5,6*0,001</w:t>
            </w:r>
            <w:r w:rsidR="00440C2E">
              <w:rPr>
                <w:rFonts w:ascii="Times New Roman" w:hAnsi="Times New Roman" w:cs="Times New Roman"/>
                <w:sz w:val="28"/>
              </w:rPr>
              <w:t>=</w:t>
            </w:r>
          </w:p>
        </w:tc>
        <w:tc>
          <w:tcPr>
            <w:tcW w:w="5228" w:type="dxa"/>
            <w:vAlign w:val="center"/>
          </w:tcPr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Критерии оценивания:</w:t>
            </w:r>
          </w:p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«5»- 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все выполнено верно;</w:t>
            </w:r>
          </w:p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«4»- 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допущена одна ошибка;</w:t>
            </w:r>
          </w:p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«3»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-допущено 2 ошибки;</w:t>
            </w:r>
          </w:p>
          <w:p w:rsidR="00B94338" w:rsidRDefault="00B94338" w:rsidP="00B94338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«2»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-допущено более 2-х ошибок.</w:t>
            </w:r>
          </w:p>
          <w:p w:rsidR="00440C2E" w:rsidRPr="00B94338" w:rsidRDefault="00440C2E" w:rsidP="00B94338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F2171" w:rsidRDefault="00BF2171" w:rsidP="00440C2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40"/>
          <w:lang w:eastAsia="ru-RU"/>
        </w:rPr>
      </w:pPr>
    </w:p>
    <w:p w:rsidR="00BF2171" w:rsidRDefault="00BF2171">
      <w:pPr>
        <w:rPr>
          <w:rFonts w:ascii="Times New Roman" w:hAnsi="Times New Roman" w:cs="Times New Roman"/>
          <w:b/>
          <w:noProof/>
          <w:sz w:val="40"/>
          <w:lang w:eastAsia="ru-RU"/>
        </w:rPr>
      </w:pPr>
      <w:r>
        <w:rPr>
          <w:rFonts w:ascii="Times New Roman" w:hAnsi="Times New Roman" w:cs="Times New Roman"/>
          <w:b/>
          <w:noProof/>
          <w:sz w:val="40"/>
          <w:lang w:eastAsia="ru-RU"/>
        </w:rPr>
        <w:br w:type="page"/>
      </w:r>
    </w:p>
    <w:p w:rsidR="00440C2E" w:rsidRPr="00F61BDB" w:rsidRDefault="00F61BDB" w:rsidP="00440C2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40"/>
          <w:lang w:eastAsia="ru-RU"/>
        </w:rPr>
      </w:pPr>
      <w:r w:rsidRPr="00F61BDB">
        <w:rPr>
          <w:rFonts w:ascii="Times New Roman" w:hAnsi="Times New Roman" w:cs="Times New Roman"/>
          <w:b/>
          <w:noProof/>
          <w:sz w:val="40"/>
          <w:lang w:eastAsia="ru-RU"/>
        </w:rPr>
        <w:t>Итоги:</w:t>
      </w:r>
    </w:p>
    <w:p w:rsidR="00440C2E" w:rsidRDefault="00440C2E" w:rsidP="00440C2E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Оцените свою деятельность на уроке, проставив баллы в соответствующие колонки.</w:t>
      </w:r>
    </w:p>
    <w:tbl>
      <w:tblPr>
        <w:tblStyle w:val="a3"/>
        <w:tblW w:w="9351" w:type="dxa"/>
        <w:jc w:val="center"/>
        <w:tblLayout w:type="fixed"/>
        <w:tblLook w:val="04A0"/>
      </w:tblPr>
      <w:tblGrid>
        <w:gridCol w:w="3395"/>
        <w:gridCol w:w="711"/>
        <w:gridCol w:w="709"/>
        <w:gridCol w:w="709"/>
        <w:gridCol w:w="708"/>
        <w:gridCol w:w="709"/>
        <w:gridCol w:w="1134"/>
        <w:gridCol w:w="567"/>
        <w:gridCol w:w="709"/>
      </w:tblGrid>
      <w:tr w:rsidR="00BF2171" w:rsidTr="008B34B3">
        <w:trPr>
          <w:trHeight w:val="320"/>
          <w:jc w:val="center"/>
        </w:trPr>
        <w:tc>
          <w:tcPr>
            <w:tcW w:w="9351" w:type="dxa"/>
            <w:gridSpan w:val="9"/>
          </w:tcPr>
          <w:p w:rsidR="00BF2171" w:rsidRDefault="00BF2171" w:rsidP="009B13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Карта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критериального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оценивания</w:t>
            </w:r>
          </w:p>
        </w:tc>
      </w:tr>
      <w:tr w:rsidR="00BF2171" w:rsidTr="008B34B3">
        <w:trPr>
          <w:cantSplit/>
          <w:trHeight w:val="3165"/>
          <w:jc w:val="center"/>
        </w:trPr>
        <w:tc>
          <w:tcPr>
            <w:tcW w:w="3395" w:type="dxa"/>
            <w:vAlign w:val="center"/>
          </w:tcPr>
          <w:p w:rsidR="00BF2171" w:rsidRPr="00422D31" w:rsidRDefault="00BF2171" w:rsidP="008B34B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>Тема урока</w:t>
            </w:r>
          </w:p>
        </w:tc>
        <w:tc>
          <w:tcPr>
            <w:tcW w:w="711" w:type="dxa"/>
            <w:textDirection w:val="btLr"/>
            <w:vAlign w:val="center"/>
          </w:tcPr>
          <w:p w:rsidR="00BF217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>Ставил цель</w:t>
            </w:r>
          </w:p>
          <w:p w:rsidR="00BF2171" w:rsidRPr="00422D3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(1 бал</w:t>
            </w:r>
            <w:r w:rsidR="00633531">
              <w:rPr>
                <w:rFonts w:ascii="Times New Roman" w:hAnsi="Times New Roman" w:cs="Times New Roman"/>
                <w:b/>
                <w:sz w:val="20"/>
              </w:rPr>
              <w:t>л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709" w:type="dxa"/>
            <w:textDirection w:val="btLr"/>
            <w:vAlign w:val="center"/>
          </w:tcPr>
          <w:p w:rsidR="008B34B3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 xml:space="preserve">Выполнил 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задание №3. </w:t>
            </w:r>
          </w:p>
          <w:p w:rsidR="00BF2171" w:rsidRPr="00422D3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(от 1 до 6)</w:t>
            </w:r>
          </w:p>
        </w:tc>
        <w:tc>
          <w:tcPr>
            <w:tcW w:w="709" w:type="dxa"/>
            <w:textDirection w:val="btLr"/>
            <w:vAlign w:val="center"/>
          </w:tcPr>
          <w:p w:rsidR="00BF217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Играл в «Театр одного актёра»</w:t>
            </w:r>
          </w:p>
          <w:p w:rsidR="00BF2171" w:rsidRPr="00422D31" w:rsidRDefault="00BF2171" w:rsidP="008B34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8B34B3">
              <w:rPr>
                <w:rFonts w:ascii="Times New Roman" w:hAnsi="Times New Roman" w:cs="Times New Roman"/>
                <w:b/>
                <w:sz w:val="20"/>
              </w:rPr>
              <w:t>от 1 до 2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708" w:type="dxa"/>
            <w:textDirection w:val="btLr"/>
            <w:vAlign w:val="center"/>
          </w:tcPr>
          <w:p w:rsidR="00BF217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>Выполнил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вернозадание №4.</w:t>
            </w:r>
          </w:p>
          <w:p w:rsidR="00BF2171" w:rsidRPr="00422D3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(от 1 до 5)</w:t>
            </w:r>
          </w:p>
        </w:tc>
        <w:tc>
          <w:tcPr>
            <w:tcW w:w="709" w:type="dxa"/>
            <w:textDirection w:val="btLr"/>
            <w:vAlign w:val="center"/>
          </w:tcPr>
          <w:p w:rsidR="00BF2171" w:rsidRPr="00422D3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Меры длины и веса (кол-во собранных смайликов)</w:t>
            </w:r>
          </w:p>
        </w:tc>
        <w:tc>
          <w:tcPr>
            <w:tcW w:w="1134" w:type="dxa"/>
            <w:textDirection w:val="btLr"/>
            <w:vAlign w:val="center"/>
          </w:tcPr>
          <w:p w:rsidR="00BF2171" w:rsidRPr="00422D3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Выполнил тестирование без ошибок- 3 балла, с 1 или 2 ошибками-2 балла, более 2 ошибок-1 балл.</w:t>
            </w:r>
          </w:p>
        </w:tc>
        <w:tc>
          <w:tcPr>
            <w:tcW w:w="567" w:type="dxa"/>
            <w:textDirection w:val="btLr"/>
            <w:vAlign w:val="center"/>
          </w:tcPr>
          <w:p w:rsidR="00BF2171" w:rsidRPr="00422D31" w:rsidRDefault="00BF2171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0"/>
              </w:rPr>
              <w:t>баллов</w:t>
            </w:r>
          </w:p>
        </w:tc>
        <w:tc>
          <w:tcPr>
            <w:tcW w:w="709" w:type="dxa"/>
            <w:textDirection w:val="btLr"/>
            <w:vAlign w:val="center"/>
          </w:tcPr>
          <w:p w:rsidR="00BF2171" w:rsidRPr="00422D31" w:rsidRDefault="008B34B3" w:rsidP="00BF21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Оцен</w:t>
            </w:r>
            <w:r w:rsidR="00BF2171">
              <w:rPr>
                <w:rFonts w:ascii="Times New Roman" w:hAnsi="Times New Roman" w:cs="Times New Roman"/>
                <w:b/>
                <w:sz w:val="20"/>
              </w:rPr>
              <w:t>ка</w:t>
            </w:r>
          </w:p>
        </w:tc>
      </w:tr>
      <w:tr w:rsidR="00BF2171" w:rsidTr="008B34B3">
        <w:trPr>
          <w:trHeight w:val="419"/>
          <w:jc w:val="center"/>
        </w:trPr>
        <w:tc>
          <w:tcPr>
            <w:tcW w:w="3395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BF2171" w:rsidRDefault="00BF2171" w:rsidP="00BF2171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0C2E" w:rsidRDefault="00440C2E" w:rsidP="00440C2E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Критерии выставления оценок за урок:</w:t>
      </w:r>
    </w:p>
    <w:p w:rsidR="00440C2E" w:rsidRDefault="00440C2E" w:rsidP="00440C2E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оценка «5», если ты набрал </w:t>
      </w:r>
      <w:r w:rsidR="008B34B3">
        <w:rPr>
          <w:rFonts w:ascii="Times New Roman" w:hAnsi="Times New Roman" w:cs="Times New Roman"/>
          <w:noProof/>
          <w:sz w:val="28"/>
          <w:lang w:eastAsia="ru-RU"/>
        </w:rPr>
        <w:t>17</w:t>
      </w:r>
      <w:r>
        <w:rPr>
          <w:rFonts w:ascii="Times New Roman" w:hAnsi="Times New Roman" w:cs="Times New Roman"/>
          <w:noProof/>
          <w:sz w:val="28"/>
          <w:lang w:eastAsia="ru-RU"/>
        </w:rPr>
        <w:t>-</w:t>
      </w:r>
      <w:r w:rsidR="008B34B3">
        <w:rPr>
          <w:rFonts w:ascii="Times New Roman" w:hAnsi="Times New Roman" w:cs="Times New Roman"/>
          <w:noProof/>
          <w:sz w:val="28"/>
          <w:lang w:eastAsia="ru-RU"/>
        </w:rPr>
        <w:t>20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баллов;</w:t>
      </w:r>
    </w:p>
    <w:p w:rsidR="00440C2E" w:rsidRDefault="00440C2E" w:rsidP="00440C2E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оценка  «4», если ты набрал </w:t>
      </w:r>
      <w:r w:rsidR="008B34B3">
        <w:rPr>
          <w:rFonts w:ascii="Times New Roman" w:hAnsi="Times New Roman" w:cs="Times New Roman"/>
          <w:noProof/>
          <w:sz w:val="28"/>
          <w:lang w:eastAsia="ru-RU"/>
        </w:rPr>
        <w:t>13</w:t>
      </w:r>
      <w:r>
        <w:rPr>
          <w:rFonts w:ascii="Times New Roman" w:hAnsi="Times New Roman" w:cs="Times New Roman"/>
          <w:noProof/>
          <w:sz w:val="28"/>
          <w:lang w:eastAsia="ru-RU"/>
        </w:rPr>
        <w:t>-</w:t>
      </w:r>
      <w:r w:rsidR="008B34B3">
        <w:rPr>
          <w:rFonts w:ascii="Times New Roman" w:hAnsi="Times New Roman" w:cs="Times New Roman"/>
          <w:noProof/>
          <w:sz w:val="28"/>
          <w:lang w:eastAsia="ru-RU"/>
        </w:rPr>
        <w:t>16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баллов;</w:t>
      </w:r>
    </w:p>
    <w:p w:rsidR="00440C2E" w:rsidRDefault="00440C2E" w:rsidP="00440C2E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оценка «3», если ты набрал </w:t>
      </w:r>
      <w:r w:rsidR="008B34B3">
        <w:rPr>
          <w:rFonts w:ascii="Times New Roman" w:hAnsi="Times New Roman" w:cs="Times New Roman"/>
          <w:noProof/>
          <w:sz w:val="28"/>
          <w:lang w:eastAsia="ru-RU"/>
        </w:rPr>
        <w:t>10-12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баллов.</w:t>
      </w:r>
    </w:p>
    <w:p w:rsidR="00440C2E" w:rsidRDefault="00440C2E" w:rsidP="00440C2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Если ты набрал меньше </w:t>
      </w:r>
      <w:r w:rsidR="008B34B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10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баллов, не рас</w:t>
      </w:r>
      <w:r w:rsidR="000809B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траивайся, нарисуй улыбающийся смайлик для хорошего настроения! </w:t>
      </w:r>
    </w:p>
    <w:p w:rsidR="00440C2E" w:rsidRDefault="00440C2E" w:rsidP="00440C2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440C2E" w:rsidRPr="00A074C3" w:rsidRDefault="00440C2E" w:rsidP="00440C2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A56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Домашнее задание</w:t>
      </w:r>
      <w:r w:rsidRPr="006335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:</w:t>
      </w:r>
      <w:r w:rsidRPr="0063353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§34, №917 и творческое задание: </w:t>
      </w:r>
      <w:r w:rsidR="00BF2171" w:rsidRPr="006335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составьте жизненную задачу, используя меры длины или веса в соответствии с темой урока</w:t>
      </w:r>
      <w:r w:rsidRPr="00633531">
        <w:rPr>
          <w:rFonts w:ascii="Times New Roman" w:hAnsi="Times New Roman" w:cs="Times New Roman"/>
          <w:noProof/>
          <w:sz w:val="28"/>
          <w:szCs w:val="28"/>
          <w:lang w:eastAsia="ru-RU"/>
        </w:rPr>
        <w:t>? Ответы оставьте в комментарии</w:t>
      </w:r>
      <w:r w:rsidR="00BF2171" w:rsidRPr="0063353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моем блоге</w:t>
      </w:r>
      <w:r w:rsidR="00BF2171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hyperlink r:id="rId5" w:history="1">
        <w:r w:rsidR="00BF2171" w:rsidRPr="00E13775">
          <w:rPr>
            <w:rStyle w:val="a5"/>
            <w:rFonts w:ascii="Times New Roman" w:hAnsi="Times New Roman" w:cs="Times New Roman"/>
            <w:noProof/>
            <w:sz w:val="28"/>
            <w:lang w:eastAsia="ru-RU"/>
          </w:rPr>
          <w:t>http://nslebedeva.blogspot.com/</w:t>
        </w:r>
      </w:hyperlink>
      <w:r w:rsidRPr="00A074C3">
        <w:rPr>
          <w:rFonts w:ascii="Times New Roman" w:hAnsi="Times New Roman" w:cs="Times New Roman"/>
          <w:noProof/>
          <w:sz w:val="28"/>
          <w:lang w:eastAsia="ru-RU"/>
        </w:rPr>
        <w:t xml:space="preserve"> или отправьте мне на почту</w:t>
      </w:r>
      <w:r w:rsidR="00633531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hyperlink r:id="rId6" w:history="1">
        <w:r w:rsidRPr="00631668">
          <w:rPr>
            <w:rStyle w:val="a5"/>
            <w:rFonts w:ascii="Times New Roman" w:hAnsi="Times New Roman" w:cs="Times New Roman"/>
            <w:noProof/>
            <w:sz w:val="28"/>
            <w:lang w:val="en-US" w:eastAsia="ru-RU"/>
          </w:rPr>
          <w:t>nlebedeva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eastAsia="ru-RU"/>
          </w:rPr>
          <w:t>89@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val="en-US" w:eastAsia="ru-RU"/>
          </w:rPr>
          <w:t>mail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eastAsia="ru-RU"/>
          </w:rPr>
          <w:t>.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val="en-US" w:eastAsia="ru-RU"/>
          </w:rPr>
          <w:t>ru</w:t>
        </w:r>
      </w:hyperlink>
      <w:r w:rsidRPr="00A074C3">
        <w:rPr>
          <w:rFonts w:ascii="Times New Roman" w:hAnsi="Times New Roman" w:cs="Times New Roman"/>
          <w:noProof/>
          <w:sz w:val="28"/>
          <w:lang w:eastAsia="ru-RU"/>
        </w:rPr>
        <w:t>.</w:t>
      </w:r>
    </w:p>
    <w:p w:rsidR="00B94338" w:rsidRDefault="00B94338">
      <w:r>
        <w:br w:type="page"/>
      </w:r>
    </w:p>
    <w:p w:rsidR="00633531" w:rsidRDefault="004D0AD6" w:rsidP="004D0AD6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9B135A">
        <w:rPr>
          <w:rFonts w:ascii="Times New Roman" w:hAnsi="Times New Roman" w:cs="Times New Roman"/>
          <w:b/>
          <w:sz w:val="36"/>
        </w:rPr>
        <w:t>Рабочий лист по математике</w:t>
      </w:r>
    </w:p>
    <w:p w:rsidR="004D0AD6" w:rsidRPr="00633531" w:rsidRDefault="004D0AD6" w:rsidP="004D0A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3531">
        <w:rPr>
          <w:rFonts w:ascii="Times New Roman" w:hAnsi="Times New Roman" w:cs="Times New Roman"/>
          <w:sz w:val="24"/>
          <w:szCs w:val="24"/>
        </w:rPr>
        <w:t>2</w:t>
      </w:r>
      <w:r w:rsidR="00633531" w:rsidRPr="00633531">
        <w:rPr>
          <w:rFonts w:ascii="Times New Roman" w:hAnsi="Times New Roman" w:cs="Times New Roman"/>
          <w:sz w:val="24"/>
          <w:szCs w:val="24"/>
        </w:rPr>
        <w:t xml:space="preserve"> </w:t>
      </w:r>
      <w:r w:rsidRPr="00633531">
        <w:rPr>
          <w:rFonts w:ascii="Times New Roman" w:hAnsi="Times New Roman" w:cs="Times New Roman"/>
          <w:sz w:val="24"/>
          <w:szCs w:val="24"/>
        </w:rPr>
        <w:t>вариант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F61BDB">
        <w:rPr>
          <w:rFonts w:ascii="Times New Roman" w:hAnsi="Times New Roman" w:cs="Times New Roman"/>
          <w:b/>
          <w:sz w:val="28"/>
        </w:rPr>
        <w:t xml:space="preserve">Учитель </w:t>
      </w:r>
      <w:r w:rsidRPr="00F61BDB">
        <w:rPr>
          <w:rFonts w:ascii="Times New Roman" w:hAnsi="Times New Roman" w:cs="Times New Roman"/>
          <w:sz w:val="28"/>
          <w:u w:val="single"/>
        </w:rPr>
        <w:t xml:space="preserve">Наталья Сергеевна Лебедева   </w:t>
      </w:r>
      <w:r w:rsidRPr="00F61BDB">
        <w:rPr>
          <w:rFonts w:ascii="Times New Roman" w:hAnsi="Times New Roman" w:cs="Times New Roman"/>
          <w:sz w:val="28"/>
        </w:rPr>
        <w:t xml:space="preserve">   Дата ___</w:t>
      </w:r>
      <w:r w:rsidRPr="00F61BDB">
        <w:rPr>
          <w:rFonts w:ascii="Times New Roman" w:hAnsi="Times New Roman" w:cs="Times New Roman"/>
          <w:sz w:val="28"/>
          <w:u w:val="single"/>
        </w:rPr>
        <w:t>19 марта 2019г.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Ученика(</w:t>
      </w:r>
      <w:proofErr w:type="spellStart"/>
      <w:r w:rsidRPr="00F61BDB">
        <w:rPr>
          <w:rFonts w:ascii="Times New Roman" w:hAnsi="Times New Roman" w:cs="Times New Roman"/>
          <w:b/>
          <w:sz w:val="28"/>
        </w:rPr>
        <w:t>цы</w:t>
      </w:r>
      <w:proofErr w:type="spellEnd"/>
      <w:r w:rsidRPr="00F61BDB">
        <w:rPr>
          <w:rFonts w:ascii="Times New Roman" w:hAnsi="Times New Roman" w:cs="Times New Roman"/>
          <w:b/>
          <w:sz w:val="28"/>
        </w:rPr>
        <w:t>)_________5</w:t>
      </w:r>
      <w:r>
        <w:rPr>
          <w:rFonts w:ascii="Times New Roman" w:hAnsi="Times New Roman" w:cs="Times New Roman"/>
          <w:b/>
          <w:sz w:val="28"/>
        </w:rPr>
        <w:t xml:space="preserve">________класса; </w:t>
      </w:r>
      <w:r w:rsidRPr="00F61BDB">
        <w:rPr>
          <w:rFonts w:ascii="Times New Roman" w:hAnsi="Times New Roman" w:cs="Times New Roman"/>
          <w:b/>
          <w:sz w:val="28"/>
        </w:rPr>
        <w:t>Фамилия, имя__________________</w:t>
      </w:r>
      <w:r>
        <w:rPr>
          <w:rFonts w:ascii="Times New Roman" w:hAnsi="Times New Roman" w:cs="Times New Roman"/>
          <w:b/>
          <w:sz w:val="28"/>
        </w:rPr>
        <w:t>______</w:t>
      </w:r>
    </w:p>
    <w:p w:rsidR="004D0AD6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Тема урока «___________________________</w:t>
      </w:r>
      <w:r>
        <w:rPr>
          <w:rFonts w:ascii="Times New Roman" w:hAnsi="Times New Roman" w:cs="Times New Roman"/>
          <w:b/>
          <w:sz w:val="28"/>
        </w:rPr>
        <w:t>_______________________</w:t>
      </w:r>
      <w:r w:rsidRPr="00F61BDB">
        <w:rPr>
          <w:rFonts w:ascii="Times New Roman" w:hAnsi="Times New Roman" w:cs="Times New Roman"/>
          <w:b/>
          <w:sz w:val="28"/>
        </w:rPr>
        <w:t>____________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</w:t>
      </w:r>
      <w:r w:rsidRPr="00F61BDB">
        <w:rPr>
          <w:rFonts w:ascii="Times New Roman" w:hAnsi="Times New Roman" w:cs="Times New Roman"/>
          <w:b/>
          <w:sz w:val="28"/>
        </w:rPr>
        <w:t>»</w:t>
      </w:r>
    </w:p>
    <w:p w:rsidR="004D0AD6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Цель урока:____________________________________________________________________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__________________________________________________________________________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Задачи урока: 1.________________________________________________________;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 xml:space="preserve">                           2.________________________________________________________;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 xml:space="preserve">                           3.________________________________________________________.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61BDB">
        <w:rPr>
          <w:rFonts w:ascii="Times New Roman" w:hAnsi="Times New Roman" w:cs="Times New Roman"/>
          <w:b/>
          <w:sz w:val="28"/>
        </w:rPr>
        <w:t>Гипотеза:</w:t>
      </w:r>
      <w:r w:rsidR="00633531">
        <w:rPr>
          <w:rFonts w:ascii="Times New Roman" w:hAnsi="Times New Roman" w:cs="Times New Roman"/>
          <w:b/>
          <w:sz w:val="28"/>
        </w:rPr>
        <w:t xml:space="preserve"> </w:t>
      </w:r>
      <w:r w:rsidRPr="00F61BDB">
        <w:rPr>
          <w:rFonts w:ascii="Times New Roman" w:hAnsi="Times New Roman" w:cs="Times New Roman"/>
          <w:b/>
          <w:noProof/>
          <w:sz w:val="28"/>
          <w:lang w:eastAsia="ru-RU"/>
        </w:rPr>
        <w:t>при умножении десятичной дроби на ________________ и т.д. запятая сдвигается ______________ на 1,2,3 и т.д. ц</w:t>
      </w:r>
      <w:r>
        <w:rPr>
          <w:rFonts w:ascii="Times New Roman" w:hAnsi="Times New Roman" w:cs="Times New Roman"/>
          <w:b/>
          <w:noProof/>
          <w:sz w:val="28"/>
          <w:lang w:eastAsia="ru-RU"/>
        </w:rPr>
        <w:t>и</w:t>
      </w:r>
      <w:r w:rsidRPr="00F61BDB">
        <w:rPr>
          <w:rFonts w:ascii="Times New Roman" w:hAnsi="Times New Roman" w:cs="Times New Roman"/>
          <w:b/>
          <w:noProof/>
          <w:sz w:val="28"/>
          <w:lang w:eastAsia="ru-RU"/>
        </w:rPr>
        <w:t>фры.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b/>
          <w:sz w:val="40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1.</w:t>
      </w:r>
    </w:p>
    <w:p w:rsidR="004D0AD6" w:rsidRPr="00F61BDB" w:rsidRDefault="004D0AD6" w:rsidP="004D0AD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F61BDB">
        <w:rPr>
          <w:rFonts w:ascii="Times New Roman" w:hAnsi="Times New Roman" w:cs="Times New Roman"/>
          <w:sz w:val="28"/>
        </w:rPr>
        <w:t>Вставьте в текст пропущенные слова. Для этого найдите значения выражений в правом столбце таблицы и установите соответствие ответам в тексте.</w:t>
      </w:r>
    </w:p>
    <w:tbl>
      <w:tblPr>
        <w:tblStyle w:val="a3"/>
        <w:tblW w:w="10910" w:type="dxa"/>
        <w:tblLook w:val="04A0"/>
      </w:tblPr>
      <w:tblGrid>
        <w:gridCol w:w="6941"/>
        <w:gridCol w:w="3969"/>
      </w:tblGrid>
      <w:tr w:rsidR="004D0AD6" w:rsidTr="007C270A">
        <w:tc>
          <w:tcPr>
            <w:tcW w:w="6941" w:type="dxa"/>
          </w:tcPr>
          <w:p w:rsidR="004D0AD6" w:rsidRPr="00241976" w:rsidRDefault="004D0AD6" w:rsidP="007C270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Азии уже во II в. до н.э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41976">
              <w:rPr>
                <w:rFonts w:ascii="Times New Roman" w:hAnsi="Times New Roman" w:cs="Times New Roman"/>
                <w:sz w:val="24"/>
                <w:szCs w:val="24"/>
              </w:rPr>
              <w:t xml:space="preserve">уществовала </w:t>
            </w:r>
            <w:r w:rsidRPr="00F61BDB"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>32</w:t>
            </w:r>
            <w:r w:rsidRPr="00241976">
              <w:rPr>
                <w:rFonts w:ascii="Times New Roman" w:hAnsi="Times New Roman" w:cs="Times New Roman"/>
                <w:sz w:val="24"/>
                <w:szCs w:val="24"/>
              </w:rPr>
              <w:t>мер длины.</w:t>
            </w:r>
          </w:p>
          <w:p w:rsidR="004D0AD6" w:rsidRPr="004D0AD6" w:rsidRDefault="004D0AD6" w:rsidP="007C270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Изобретателем </w:t>
            </w:r>
            <w:r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4125  </w:t>
            </w: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в Европе считают С. </w:t>
            </w:r>
            <w:proofErr w:type="spellStart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Стевина</w:t>
            </w:r>
            <w:proofErr w:type="spellEnd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 конце XVI </w:t>
            </w:r>
            <w:proofErr w:type="gramStart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. заново их открыл. </w:t>
            </w:r>
          </w:p>
          <w:p w:rsidR="004D0AD6" w:rsidRPr="00D92706" w:rsidRDefault="004D0AD6" w:rsidP="007C270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 xml:space="preserve"> 1617г. шотландский математик Джон Непер предложил отделять десятичные знаки от целого числа либо запятой, либо</w:t>
            </w:r>
            <w:r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703   </w:t>
            </w: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0AD6" w:rsidRDefault="004D0AD6" w:rsidP="007C270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   635    </w:t>
            </w:r>
            <w:r w:rsidRPr="002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десятичных дробей предложил Иог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анн Кеплер. </w:t>
            </w:r>
          </w:p>
          <w:p w:rsidR="004D0AD6" w:rsidRPr="004D0AD6" w:rsidRDefault="004D0AD6" w:rsidP="007C27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0AD6" w:rsidRPr="00F61BDB" w:rsidRDefault="004D0AD6" w:rsidP="007C270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24"/>
                <w:u w:val="single"/>
              </w:rPr>
              <w:t xml:space="preserve">2100 </w:t>
            </w:r>
            <w:r w:rsidRPr="00D92706">
              <w:rPr>
                <w:rFonts w:ascii="Times New Roman" w:hAnsi="Times New Roman" w:cs="Times New Roman"/>
                <w:sz w:val="24"/>
                <w:szCs w:val="24"/>
              </w:rPr>
              <w:t>в записи дробе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впервые встречается в 1592г.</w:t>
            </w:r>
          </w:p>
        </w:tc>
        <w:tc>
          <w:tcPr>
            <w:tcW w:w="3969" w:type="dxa"/>
          </w:tcPr>
          <w:p w:rsidR="004D0AD6" w:rsidRPr="004D0AD6" w:rsidRDefault="004D0AD6" w:rsidP="007C270A">
            <w:pPr>
              <w:spacing w:line="60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3,2*10= </w:t>
            </w:r>
            <w:r w:rsidRPr="004D0AD6">
              <w:rPr>
                <w:rFonts w:ascii="Times New Roman" w:hAnsi="Times New Roman" w:cs="Times New Roman"/>
                <w:sz w:val="28"/>
                <w:szCs w:val="32"/>
              </w:rPr>
              <w:t>десятичная система</w:t>
            </w:r>
          </w:p>
          <w:p w:rsidR="004D0AD6" w:rsidRPr="004D0AD6" w:rsidRDefault="004D0AD6" w:rsidP="007C270A">
            <w:pPr>
              <w:spacing w:line="60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7,03*100= </w:t>
            </w:r>
            <w:r w:rsidRPr="004D0AD6">
              <w:rPr>
                <w:rFonts w:ascii="Times New Roman" w:hAnsi="Times New Roman" w:cs="Times New Roman"/>
                <w:sz w:val="32"/>
                <w:szCs w:val="32"/>
              </w:rPr>
              <w:t>точкой</w:t>
            </w:r>
          </w:p>
          <w:p w:rsidR="004D0AD6" w:rsidRPr="004D0AD6" w:rsidRDefault="004D0AD6" w:rsidP="007C270A">
            <w:pPr>
              <w:spacing w:line="60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2,1*1000=</w:t>
            </w:r>
            <w:r w:rsidRPr="004D0AD6">
              <w:rPr>
                <w:rFonts w:ascii="Times New Roman" w:hAnsi="Times New Roman" w:cs="Times New Roman"/>
                <w:sz w:val="32"/>
                <w:szCs w:val="32"/>
              </w:rPr>
              <w:t xml:space="preserve"> Запятая</w:t>
            </w:r>
          </w:p>
          <w:p w:rsidR="004D0AD6" w:rsidRDefault="004D0AD6" w:rsidP="007C270A">
            <w:pPr>
              <w:spacing w:line="600" w:lineRule="auto"/>
              <w:rPr>
                <w:rFonts w:ascii="Times New Roman" w:hAnsi="Times New Roman" w:cs="Times New Roman"/>
                <w:sz w:val="20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4,125*1000=</w:t>
            </w:r>
            <w:r w:rsidRPr="004D0AD6">
              <w:rPr>
                <w:rFonts w:ascii="Times New Roman" w:hAnsi="Times New Roman" w:cs="Times New Roman"/>
                <w:sz w:val="20"/>
                <w:szCs w:val="32"/>
              </w:rPr>
              <w:t>десятичных    дробей</w:t>
            </w:r>
          </w:p>
          <w:p w:rsidR="004D0AD6" w:rsidRPr="004D0AD6" w:rsidRDefault="004D0AD6" w:rsidP="007C270A">
            <w:pPr>
              <w:spacing w:line="600" w:lineRule="auto"/>
              <w:rPr>
                <w:rFonts w:ascii="Times New Roman" w:hAnsi="Times New Roman" w:cs="Times New Roman"/>
                <w:sz w:val="20"/>
                <w:szCs w:val="32"/>
              </w:rPr>
            </w:pPr>
            <w:r w:rsidRPr="004D0AD6">
              <w:rPr>
                <w:rFonts w:ascii="Times New Roman" w:hAnsi="Times New Roman" w:cs="Times New Roman"/>
                <w:b/>
                <w:sz w:val="32"/>
                <w:szCs w:val="32"/>
              </w:rPr>
              <w:t>6,35*100=</w:t>
            </w:r>
            <w:r w:rsidRPr="004D0AD6">
              <w:rPr>
                <w:rFonts w:ascii="Times New Roman" w:hAnsi="Times New Roman" w:cs="Times New Roman"/>
                <w:sz w:val="24"/>
                <w:szCs w:val="32"/>
              </w:rPr>
              <w:t>Современную запись</w:t>
            </w:r>
          </w:p>
        </w:tc>
      </w:tr>
    </w:tbl>
    <w:p w:rsidR="004D0AD6" w:rsidRDefault="004D0AD6" w:rsidP="004D0AD6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B94338" w:rsidRPr="00C72495" w:rsidRDefault="00B94338" w:rsidP="00C72495">
      <w:pPr>
        <w:rPr>
          <w:rFonts w:ascii="Times New Roman" w:hAnsi="Times New Roman" w:cs="Times New Roman"/>
          <w:sz w:val="24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2</w:t>
      </w:r>
    </w:p>
    <w:p w:rsidR="00C72495" w:rsidRPr="00C874A3" w:rsidRDefault="00C72495" w:rsidP="00C72495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Проанализируйте данные выражения.</w:t>
      </w:r>
    </w:p>
    <w:tbl>
      <w:tblPr>
        <w:tblStyle w:val="a3"/>
        <w:tblW w:w="5318" w:type="dxa"/>
        <w:jc w:val="center"/>
        <w:tblLook w:val="04A0"/>
      </w:tblPr>
      <w:tblGrid>
        <w:gridCol w:w="2693"/>
        <w:gridCol w:w="2625"/>
      </w:tblGrid>
      <w:tr w:rsidR="00C72495" w:rsidTr="007C270A">
        <w:trPr>
          <w:trHeight w:val="2015"/>
          <w:jc w:val="center"/>
        </w:trPr>
        <w:tc>
          <w:tcPr>
            <w:tcW w:w="2693" w:type="dxa"/>
            <w:vAlign w:val="center"/>
          </w:tcPr>
          <w:p w:rsidR="00C72495" w:rsidRDefault="00C72495" w:rsidP="007C270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123*0,1=12,3</w:t>
            </w:r>
          </w:p>
          <w:p w:rsidR="00C72495" w:rsidRDefault="00C72495" w:rsidP="007C270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123*0,01=1,23</w:t>
            </w:r>
          </w:p>
          <w:p w:rsidR="00C72495" w:rsidRDefault="00C72495" w:rsidP="007C270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123*0,001=0,123</w:t>
            </w:r>
          </w:p>
        </w:tc>
        <w:tc>
          <w:tcPr>
            <w:tcW w:w="2625" w:type="dxa"/>
          </w:tcPr>
          <w:p w:rsidR="00C72495" w:rsidRDefault="00C72495" w:rsidP="007C270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12,3*0,1=1,23</w:t>
            </w:r>
          </w:p>
          <w:p w:rsidR="00C72495" w:rsidRDefault="00C72495" w:rsidP="007C270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12,3*0,01=0,123</w:t>
            </w:r>
          </w:p>
          <w:p w:rsidR="00C72495" w:rsidRDefault="00C72495" w:rsidP="007C270A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12,3*0,001=0,0123</w:t>
            </w:r>
          </w:p>
        </w:tc>
      </w:tr>
    </w:tbl>
    <w:p w:rsidR="00B94338" w:rsidRDefault="00B94338" w:rsidP="00B943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B94338" w:rsidRPr="00F61BDB" w:rsidRDefault="00B94338" w:rsidP="00B94338">
      <w:pPr>
        <w:spacing w:line="240" w:lineRule="auto"/>
        <w:jc w:val="both"/>
        <w:rPr>
          <w:rFonts w:ascii="Times New Roman" w:hAnsi="Times New Roman" w:cs="Times New Roman"/>
          <w:b/>
          <w:sz w:val="40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3</w:t>
      </w:r>
    </w:p>
    <w:p w:rsidR="00B94338" w:rsidRDefault="00C72495" w:rsidP="00B94338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№916 Выполните умножение в столбик и поставьте запятую в ответе на свое место.</w:t>
      </w:r>
    </w:p>
    <w:tbl>
      <w:tblPr>
        <w:tblStyle w:val="a3"/>
        <w:tblW w:w="10548" w:type="dxa"/>
        <w:tblLook w:val="04A0"/>
      </w:tblPr>
      <w:tblGrid>
        <w:gridCol w:w="5274"/>
        <w:gridCol w:w="5274"/>
      </w:tblGrid>
      <w:tr w:rsidR="00B94338" w:rsidTr="009B135A">
        <w:trPr>
          <w:trHeight w:val="2983"/>
        </w:trPr>
        <w:tc>
          <w:tcPr>
            <w:tcW w:w="5274" w:type="dxa"/>
          </w:tcPr>
          <w:p w:rsidR="00B94338" w:rsidRDefault="00B94338" w:rsidP="00B94338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4,6*0,1=</w:t>
            </w:r>
          </w:p>
          <w:p w:rsidR="00B94338" w:rsidRDefault="00B94338" w:rsidP="009B135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94338" w:rsidRPr="00B253CF" w:rsidRDefault="00B94338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94338" w:rsidRPr="00B253CF" w:rsidRDefault="00B94338" w:rsidP="00B94338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35,1*0,01=</w:t>
            </w:r>
          </w:p>
          <w:p w:rsidR="00B94338" w:rsidRDefault="00B94338" w:rsidP="009B135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94338" w:rsidRPr="00B253CF" w:rsidRDefault="00B94338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94338" w:rsidRDefault="00B94338" w:rsidP="00B94338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436*0,001=</w:t>
            </w:r>
          </w:p>
          <w:p w:rsidR="00B94338" w:rsidRDefault="00B94338" w:rsidP="009B135A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94338" w:rsidRPr="00B253CF" w:rsidRDefault="00B94338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74" w:type="dxa"/>
          </w:tcPr>
          <w:p w:rsidR="00B94338" w:rsidRPr="00B253CF" w:rsidRDefault="00B94338" w:rsidP="00B94338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B253CF">
              <w:rPr>
                <w:rFonts w:ascii="Times New Roman" w:hAnsi="Times New Roman" w:cs="Times New Roman"/>
                <w:sz w:val="28"/>
              </w:rPr>
              <w:t>729*0,0001=</w:t>
            </w:r>
          </w:p>
          <w:p w:rsidR="00B94338" w:rsidRDefault="00B94338" w:rsidP="009B135A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</w:rPr>
            </w:pPr>
          </w:p>
          <w:p w:rsidR="00B94338" w:rsidRPr="00B253CF" w:rsidRDefault="00B94338" w:rsidP="009B135A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</w:rPr>
            </w:pPr>
          </w:p>
          <w:p w:rsidR="00B94338" w:rsidRDefault="00B94338" w:rsidP="00B94338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6,58*0,1=</w:t>
            </w:r>
          </w:p>
          <w:p w:rsidR="00B94338" w:rsidRDefault="00B94338" w:rsidP="009B135A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94338" w:rsidRPr="00B253CF" w:rsidRDefault="00B94338" w:rsidP="009B135A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94338" w:rsidRDefault="00B94338" w:rsidP="00B94338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6,58*0,001=</w:t>
            </w:r>
          </w:p>
          <w:p w:rsidR="00B94338" w:rsidRPr="00B253CF" w:rsidRDefault="00B94338" w:rsidP="009B135A">
            <w:pPr>
              <w:pStyle w:val="a4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94338" w:rsidRDefault="00B94338" w:rsidP="00B9433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B94338" w:rsidRPr="00F61BDB" w:rsidRDefault="00B94338" w:rsidP="00B94338">
      <w:pPr>
        <w:spacing w:line="240" w:lineRule="auto"/>
        <w:jc w:val="both"/>
        <w:rPr>
          <w:rFonts w:ascii="Times New Roman" w:hAnsi="Times New Roman" w:cs="Times New Roman"/>
          <w:b/>
          <w:sz w:val="40"/>
        </w:rPr>
      </w:pPr>
      <w:r w:rsidRPr="00F61BDB">
        <w:rPr>
          <w:rFonts w:ascii="Times New Roman" w:hAnsi="Times New Roman" w:cs="Times New Roman"/>
          <w:b/>
          <w:sz w:val="40"/>
        </w:rPr>
        <w:t>Задание №</w:t>
      </w:r>
      <w:r w:rsidR="00633531">
        <w:rPr>
          <w:rFonts w:ascii="Times New Roman" w:hAnsi="Times New Roman" w:cs="Times New Roman"/>
          <w:b/>
          <w:sz w:val="40"/>
        </w:rPr>
        <w:t xml:space="preserve"> </w:t>
      </w:r>
      <w:r w:rsidRPr="00F61BDB">
        <w:rPr>
          <w:rFonts w:ascii="Times New Roman" w:hAnsi="Times New Roman" w:cs="Times New Roman"/>
          <w:b/>
          <w:sz w:val="40"/>
        </w:rPr>
        <w:t>4</w:t>
      </w:r>
    </w:p>
    <w:p w:rsidR="00B94338" w:rsidRPr="00A074C3" w:rsidRDefault="00B94338" w:rsidP="00B94338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A074C3">
        <w:rPr>
          <w:rFonts w:ascii="Times New Roman" w:hAnsi="Times New Roman" w:cs="Times New Roman"/>
          <w:sz w:val="28"/>
        </w:rPr>
        <w:t>Выполните вычисления.</w:t>
      </w:r>
    </w:p>
    <w:tbl>
      <w:tblPr>
        <w:tblStyle w:val="a3"/>
        <w:tblW w:w="10456" w:type="dxa"/>
        <w:tblLook w:val="04A0"/>
      </w:tblPr>
      <w:tblGrid>
        <w:gridCol w:w="5228"/>
        <w:gridCol w:w="5228"/>
      </w:tblGrid>
      <w:tr w:rsidR="00B94338" w:rsidTr="00B94338">
        <w:tc>
          <w:tcPr>
            <w:tcW w:w="5228" w:type="dxa"/>
            <w:vAlign w:val="center"/>
          </w:tcPr>
          <w:p w:rsidR="00B94338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 вариант</w:t>
            </w:r>
          </w:p>
          <w:p w:rsidR="00B94338" w:rsidRDefault="00B94338" w:rsidP="00B94338">
            <w:pPr>
              <w:pStyle w:val="a4"/>
              <w:numPr>
                <w:ilvl w:val="0"/>
                <w:numId w:val="4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13,56*10=</w:t>
            </w:r>
          </w:p>
          <w:p w:rsidR="00B94338" w:rsidRDefault="003C1B90" w:rsidP="00B94338">
            <w:pPr>
              <w:pStyle w:val="a4"/>
              <w:numPr>
                <w:ilvl w:val="0"/>
                <w:numId w:val="4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2,1*0</w:t>
            </w:r>
            <w:r w:rsidR="00B94338">
              <w:rPr>
                <w:rFonts w:ascii="Times New Roman" w:hAnsi="Times New Roman" w:cs="Times New Roman"/>
                <w:sz w:val="28"/>
              </w:rPr>
              <w:t>,1=</w:t>
            </w:r>
          </w:p>
          <w:p w:rsidR="00B94338" w:rsidRDefault="00B94338" w:rsidP="00B94338">
            <w:pPr>
              <w:pStyle w:val="a4"/>
              <w:numPr>
                <w:ilvl w:val="0"/>
                <w:numId w:val="4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8,97*0,01=</w:t>
            </w:r>
          </w:p>
          <w:p w:rsidR="00B94338" w:rsidRDefault="00B94338" w:rsidP="00B94338">
            <w:pPr>
              <w:pStyle w:val="a4"/>
              <w:numPr>
                <w:ilvl w:val="0"/>
                <w:numId w:val="4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0,03*100=</w:t>
            </w:r>
          </w:p>
          <w:p w:rsidR="00B94338" w:rsidRPr="00DC5EF3" w:rsidRDefault="003C1B90" w:rsidP="00B94338">
            <w:pPr>
              <w:pStyle w:val="a4"/>
              <w:numPr>
                <w:ilvl w:val="0"/>
                <w:numId w:val="4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6,5*0,001</w:t>
            </w:r>
            <w:r w:rsidR="00B94338">
              <w:rPr>
                <w:rFonts w:ascii="Times New Roman" w:hAnsi="Times New Roman" w:cs="Times New Roman"/>
                <w:sz w:val="28"/>
              </w:rPr>
              <w:t>=</w:t>
            </w:r>
          </w:p>
        </w:tc>
        <w:tc>
          <w:tcPr>
            <w:tcW w:w="5228" w:type="dxa"/>
            <w:vAlign w:val="center"/>
          </w:tcPr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Критерии оценивания:</w:t>
            </w:r>
          </w:p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«5»- 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все выполнено верно;</w:t>
            </w:r>
          </w:p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«4»- 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допущена одна ошибка;</w:t>
            </w:r>
          </w:p>
          <w:p w:rsidR="00B94338" w:rsidRPr="004A56EB" w:rsidRDefault="00B94338" w:rsidP="00B94338">
            <w:pPr>
              <w:spacing w:line="48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«3»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-допущено 2 ошибки;</w:t>
            </w:r>
          </w:p>
          <w:p w:rsidR="00B94338" w:rsidRDefault="00B94338" w:rsidP="00B94338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A56EB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«2»</w:t>
            </w:r>
            <w:r w:rsidRPr="004A56E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-допущено более 2-х ошибок.</w:t>
            </w:r>
          </w:p>
          <w:p w:rsidR="00B94338" w:rsidRPr="00DC5EF3" w:rsidRDefault="00B94338" w:rsidP="00B94338">
            <w:pPr>
              <w:pStyle w:val="a4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B34B3" w:rsidRDefault="008B34B3" w:rsidP="00B94338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40"/>
          <w:lang w:eastAsia="ru-RU"/>
        </w:rPr>
      </w:pPr>
    </w:p>
    <w:p w:rsidR="008B34B3" w:rsidRDefault="008B34B3">
      <w:pPr>
        <w:rPr>
          <w:rFonts w:ascii="Times New Roman" w:hAnsi="Times New Roman" w:cs="Times New Roman"/>
          <w:b/>
          <w:noProof/>
          <w:sz w:val="40"/>
          <w:lang w:eastAsia="ru-RU"/>
        </w:rPr>
      </w:pPr>
      <w:r>
        <w:rPr>
          <w:rFonts w:ascii="Times New Roman" w:hAnsi="Times New Roman" w:cs="Times New Roman"/>
          <w:b/>
          <w:noProof/>
          <w:sz w:val="40"/>
          <w:lang w:eastAsia="ru-RU"/>
        </w:rPr>
        <w:br w:type="page"/>
      </w:r>
    </w:p>
    <w:p w:rsidR="008B34B3" w:rsidRPr="00F61BDB" w:rsidRDefault="008B34B3" w:rsidP="008B34B3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40"/>
          <w:lang w:eastAsia="ru-RU"/>
        </w:rPr>
      </w:pPr>
      <w:r w:rsidRPr="00F61BDB">
        <w:rPr>
          <w:rFonts w:ascii="Times New Roman" w:hAnsi="Times New Roman" w:cs="Times New Roman"/>
          <w:b/>
          <w:noProof/>
          <w:sz w:val="40"/>
          <w:lang w:eastAsia="ru-RU"/>
        </w:rPr>
        <w:t>Итоги:</w:t>
      </w:r>
    </w:p>
    <w:p w:rsidR="008B34B3" w:rsidRDefault="008B34B3" w:rsidP="008B34B3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Оцените свою деятельность на уроке, проставив баллы в соответствующие колонки.</w:t>
      </w:r>
    </w:p>
    <w:tbl>
      <w:tblPr>
        <w:tblStyle w:val="a3"/>
        <w:tblW w:w="9351" w:type="dxa"/>
        <w:jc w:val="center"/>
        <w:tblLayout w:type="fixed"/>
        <w:tblLook w:val="04A0"/>
      </w:tblPr>
      <w:tblGrid>
        <w:gridCol w:w="3395"/>
        <w:gridCol w:w="711"/>
        <w:gridCol w:w="709"/>
        <w:gridCol w:w="709"/>
        <w:gridCol w:w="708"/>
        <w:gridCol w:w="709"/>
        <w:gridCol w:w="1134"/>
        <w:gridCol w:w="567"/>
        <w:gridCol w:w="709"/>
      </w:tblGrid>
      <w:tr w:rsidR="008B34B3" w:rsidTr="007C270A">
        <w:trPr>
          <w:trHeight w:val="320"/>
          <w:jc w:val="center"/>
        </w:trPr>
        <w:tc>
          <w:tcPr>
            <w:tcW w:w="9351" w:type="dxa"/>
            <w:gridSpan w:val="9"/>
          </w:tcPr>
          <w:p w:rsidR="008B34B3" w:rsidRDefault="008B34B3" w:rsidP="007C27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Карта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критериального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оценивания</w:t>
            </w:r>
          </w:p>
        </w:tc>
      </w:tr>
      <w:tr w:rsidR="008B34B3" w:rsidTr="007C270A">
        <w:trPr>
          <w:cantSplit/>
          <w:trHeight w:val="3165"/>
          <w:jc w:val="center"/>
        </w:trPr>
        <w:tc>
          <w:tcPr>
            <w:tcW w:w="3395" w:type="dxa"/>
            <w:vAlign w:val="center"/>
          </w:tcPr>
          <w:p w:rsidR="008B34B3" w:rsidRPr="00422D31" w:rsidRDefault="008B34B3" w:rsidP="007C270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>Тема урока</w:t>
            </w:r>
          </w:p>
        </w:tc>
        <w:tc>
          <w:tcPr>
            <w:tcW w:w="711" w:type="dxa"/>
            <w:textDirection w:val="btLr"/>
            <w:vAlign w:val="center"/>
          </w:tcPr>
          <w:p w:rsidR="008B34B3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>Ставил цель</w:t>
            </w:r>
          </w:p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(1 бал</w:t>
            </w:r>
            <w:r w:rsidR="00633531">
              <w:rPr>
                <w:rFonts w:ascii="Times New Roman" w:hAnsi="Times New Roman" w:cs="Times New Roman"/>
                <w:b/>
                <w:sz w:val="20"/>
              </w:rPr>
              <w:t>л</w:t>
            </w:r>
            <w:r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709" w:type="dxa"/>
            <w:textDirection w:val="btLr"/>
            <w:vAlign w:val="center"/>
          </w:tcPr>
          <w:p w:rsidR="008B34B3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 xml:space="preserve">Выполнил 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задание №3. </w:t>
            </w:r>
          </w:p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(от 1 до 6)</w:t>
            </w:r>
          </w:p>
        </w:tc>
        <w:tc>
          <w:tcPr>
            <w:tcW w:w="709" w:type="dxa"/>
            <w:textDirection w:val="btLr"/>
            <w:vAlign w:val="center"/>
          </w:tcPr>
          <w:p w:rsidR="008B34B3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Играл в «Театр одного актёра»</w:t>
            </w:r>
          </w:p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(от 1 до 2)</w:t>
            </w:r>
          </w:p>
        </w:tc>
        <w:tc>
          <w:tcPr>
            <w:tcW w:w="708" w:type="dxa"/>
            <w:textDirection w:val="btLr"/>
            <w:vAlign w:val="center"/>
          </w:tcPr>
          <w:p w:rsidR="008B34B3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>Выполнил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вернозадание №4.</w:t>
            </w:r>
          </w:p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(от 1 до 5)</w:t>
            </w:r>
          </w:p>
        </w:tc>
        <w:tc>
          <w:tcPr>
            <w:tcW w:w="709" w:type="dxa"/>
            <w:textDirection w:val="btLr"/>
            <w:vAlign w:val="center"/>
          </w:tcPr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Меры длины и веса (кол-во собранных смайликов)</w:t>
            </w:r>
          </w:p>
        </w:tc>
        <w:tc>
          <w:tcPr>
            <w:tcW w:w="1134" w:type="dxa"/>
            <w:textDirection w:val="btLr"/>
            <w:vAlign w:val="center"/>
          </w:tcPr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Выполнил тестирование без ошибок- 3 балла, с 1 или 2 ошибками-2 балла, более 2 ошибок-1 балл.</w:t>
            </w:r>
          </w:p>
        </w:tc>
        <w:tc>
          <w:tcPr>
            <w:tcW w:w="567" w:type="dxa"/>
            <w:textDirection w:val="btLr"/>
            <w:vAlign w:val="center"/>
          </w:tcPr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22D31">
              <w:rPr>
                <w:rFonts w:ascii="Times New Roman" w:hAnsi="Times New Roman" w:cs="Times New Roman"/>
                <w:b/>
                <w:sz w:val="20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0"/>
              </w:rPr>
              <w:t>баллов</w:t>
            </w:r>
          </w:p>
        </w:tc>
        <w:tc>
          <w:tcPr>
            <w:tcW w:w="709" w:type="dxa"/>
            <w:textDirection w:val="btLr"/>
            <w:vAlign w:val="center"/>
          </w:tcPr>
          <w:p w:rsidR="008B34B3" w:rsidRPr="00422D31" w:rsidRDefault="008B34B3" w:rsidP="007C270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Оценка</w:t>
            </w:r>
          </w:p>
        </w:tc>
      </w:tr>
      <w:tr w:rsidR="008B34B3" w:rsidTr="007C270A">
        <w:trPr>
          <w:trHeight w:val="419"/>
          <w:jc w:val="center"/>
        </w:trPr>
        <w:tc>
          <w:tcPr>
            <w:tcW w:w="3395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1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8B34B3" w:rsidRDefault="008B34B3" w:rsidP="007C27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B34B3" w:rsidRDefault="008B34B3" w:rsidP="008B34B3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Критерии выставления оценок за урок:</w:t>
      </w:r>
    </w:p>
    <w:p w:rsidR="008B34B3" w:rsidRDefault="008B34B3" w:rsidP="008B34B3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оценка «5», если ты набрал 17-20 баллов;</w:t>
      </w:r>
    </w:p>
    <w:p w:rsidR="008B34B3" w:rsidRDefault="008B34B3" w:rsidP="008B34B3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оценка  «4», если ты набрал 13-16 баллов;</w:t>
      </w:r>
    </w:p>
    <w:p w:rsidR="008B34B3" w:rsidRDefault="008B34B3" w:rsidP="008B34B3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оценка «3», если ты набрал 10-12 баллов.</w:t>
      </w:r>
    </w:p>
    <w:p w:rsidR="008B34B3" w:rsidRDefault="008B34B3" w:rsidP="008B34B3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Если ты набрал меньше 10 баллов, не расстраивайся, нарисуй улыбающийся смайлик для хорошего настроения! </w:t>
      </w:r>
    </w:p>
    <w:p w:rsidR="00B94338" w:rsidRDefault="00B94338" w:rsidP="00B94338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</w:p>
    <w:p w:rsidR="00B94338" w:rsidRDefault="00B94338" w:rsidP="00B94338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BF2171" w:rsidRPr="00A074C3" w:rsidRDefault="00BF2171" w:rsidP="00BF217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A56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Домашнее задание:</w:t>
      </w:r>
      <w:r w:rsidRPr="00A074C3">
        <w:rPr>
          <w:rFonts w:ascii="Times New Roman" w:hAnsi="Times New Roman" w:cs="Times New Roman"/>
          <w:noProof/>
          <w:sz w:val="28"/>
          <w:lang w:eastAsia="ru-RU"/>
        </w:rPr>
        <w:t xml:space="preserve">§34, №917 и творческое задание: </w:t>
      </w:r>
      <w:r w:rsidRPr="0063353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составьте жизненную задачу, используя меры длины или веса в соответствии с темой урока</w:t>
      </w:r>
      <w:r w:rsidRPr="00633531">
        <w:rPr>
          <w:rFonts w:ascii="Times New Roman" w:hAnsi="Times New Roman" w:cs="Times New Roman"/>
          <w:noProof/>
          <w:sz w:val="28"/>
          <w:szCs w:val="28"/>
          <w:lang w:eastAsia="ru-RU"/>
        </w:rPr>
        <w:t>?</w:t>
      </w:r>
      <w:r w:rsidRPr="00A074C3">
        <w:rPr>
          <w:rFonts w:ascii="Times New Roman" w:hAnsi="Times New Roman" w:cs="Times New Roman"/>
          <w:noProof/>
          <w:sz w:val="28"/>
          <w:lang w:eastAsia="ru-RU"/>
        </w:rPr>
        <w:t xml:space="preserve"> Ответы оставьте в комментарии</w:t>
      </w:r>
      <w:r>
        <w:rPr>
          <w:rFonts w:ascii="Times New Roman" w:hAnsi="Times New Roman" w:cs="Times New Roman"/>
          <w:noProof/>
          <w:sz w:val="28"/>
          <w:lang w:eastAsia="ru-RU"/>
        </w:rPr>
        <w:t xml:space="preserve"> в моем блоге </w:t>
      </w:r>
      <w:hyperlink r:id="rId7" w:history="1">
        <w:r w:rsidRPr="00E13775">
          <w:rPr>
            <w:rStyle w:val="a5"/>
            <w:rFonts w:ascii="Times New Roman" w:hAnsi="Times New Roman" w:cs="Times New Roman"/>
            <w:noProof/>
            <w:sz w:val="28"/>
            <w:lang w:eastAsia="ru-RU"/>
          </w:rPr>
          <w:t>http://nslebedeva.blogspot.com/</w:t>
        </w:r>
      </w:hyperlink>
      <w:r w:rsidRPr="00A074C3">
        <w:rPr>
          <w:rFonts w:ascii="Times New Roman" w:hAnsi="Times New Roman" w:cs="Times New Roman"/>
          <w:noProof/>
          <w:sz w:val="28"/>
          <w:lang w:eastAsia="ru-RU"/>
        </w:rPr>
        <w:t xml:space="preserve"> или отправьте мне на почту</w:t>
      </w:r>
      <w:r w:rsidR="00633531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  <w:hyperlink r:id="rId8" w:history="1">
        <w:r w:rsidRPr="00631668">
          <w:rPr>
            <w:rStyle w:val="a5"/>
            <w:rFonts w:ascii="Times New Roman" w:hAnsi="Times New Roman" w:cs="Times New Roman"/>
            <w:noProof/>
            <w:sz w:val="28"/>
            <w:lang w:val="en-US" w:eastAsia="ru-RU"/>
          </w:rPr>
          <w:t>nlebedeva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eastAsia="ru-RU"/>
          </w:rPr>
          <w:t>89@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val="en-US" w:eastAsia="ru-RU"/>
          </w:rPr>
          <w:t>mail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eastAsia="ru-RU"/>
          </w:rPr>
          <w:t>.</w:t>
        </w:r>
        <w:r w:rsidRPr="00631668">
          <w:rPr>
            <w:rStyle w:val="a5"/>
            <w:rFonts w:ascii="Times New Roman" w:hAnsi="Times New Roman" w:cs="Times New Roman"/>
            <w:noProof/>
            <w:sz w:val="28"/>
            <w:lang w:val="en-US" w:eastAsia="ru-RU"/>
          </w:rPr>
          <w:t>ru</w:t>
        </w:r>
      </w:hyperlink>
      <w:r w:rsidRPr="00A074C3">
        <w:rPr>
          <w:rFonts w:ascii="Times New Roman" w:hAnsi="Times New Roman" w:cs="Times New Roman"/>
          <w:noProof/>
          <w:sz w:val="28"/>
          <w:lang w:eastAsia="ru-RU"/>
        </w:rPr>
        <w:t>.</w:t>
      </w:r>
    </w:p>
    <w:p w:rsidR="008607D2" w:rsidRDefault="008607D2"/>
    <w:sectPr w:rsidR="008607D2" w:rsidSect="009B135A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D7475"/>
    <w:multiLevelType w:val="hybridMultilevel"/>
    <w:tmpl w:val="6B481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1213E"/>
    <w:multiLevelType w:val="hybridMultilevel"/>
    <w:tmpl w:val="0246A866"/>
    <w:lvl w:ilvl="0" w:tplc="B9EC3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64A8F"/>
    <w:multiLevelType w:val="hybridMultilevel"/>
    <w:tmpl w:val="25989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C7454"/>
    <w:multiLevelType w:val="hybridMultilevel"/>
    <w:tmpl w:val="25989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C5443"/>
    <w:multiLevelType w:val="hybridMultilevel"/>
    <w:tmpl w:val="6FA2F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F5EEF"/>
    <w:rsid w:val="000809B6"/>
    <w:rsid w:val="00244706"/>
    <w:rsid w:val="003C1B90"/>
    <w:rsid w:val="00440C2E"/>
    <w:rsid w:val="004D0AD6"/>
    <w:rsid w:val="00633531"/>
    <w:rsid w:val="006A24B1"/>
    <w:rsid w:val="008607D2"/>
    <w:rsid w:val="008B34B3"/>
    <w:rsid w:val="009B135A"/>
    <w:rsid w:val="00A87067"/>
    <w:rsid w:val="00A961C6"/>
    <w:rsid w:val="00B94338"/>
    <w:rsid w:val="00BF2171"/>
    <w:rsid w:val="00BF5EEF"/>
    <w:rsid w:val="00C65726"/>
    <w:rsid w:val="00C72495"/>
    <w:rsid w:val="00CE5138"/>
    <w:rsid w:val="00D92706"/>
    <w:rsid w:val="00DB71A6"/>
    <w:rsid w:val="00F61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0C2E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440C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lebedeva89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lebedeva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lebedeva89@mail.ru" TargetMode="External"/><Relationship Id="rId5" Type="http://schemas.openxmlformats.org/officeDocument/2006/relationships/hyperlink" Target="http://nslebedeva.blogspot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zav_1</cp:lastModifiedBy>
  <cp:revision>9</cp:revision>
  <cp:lastPrinted>2019-03-16T12:20:00Z</cp:lastPrinted>
  <dcterms:created xsi:type="dcterms:W3CDTF">2019-03-15T08:40:00Z</dcterms:created>
  <dcterms:modified xsi:type="dcterms:W3CDTF">2019-03-16T12:22:00Z</dcterms:modified>
</cp:coreProperties>
</file>